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考点交通图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考点地址：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北京市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西城区南草场街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22号（路东侧白楼）</w:t>
      </w:r>
    </w:p>
    <w:p>
      <w:pPr>
        <w:ind w:left="1920" w:hanging="1920" w:hanging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乘车建议：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1．地铁4号线新街口站D西南口出步行511米（大约8分钟）；</w:t>
      </w:r>
    </w:p>
    <w:p>
      <w:pPr>
        <w:ind w:left="2240" w:hanging="2240" w:hangingChars="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2．地铁2号线外环西直门地铁站C东南口出步行1.1公里（大约17分钟）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3．7路、105路、111路公交车到新开胡同下，</w:t>
      </w:r>
    </w:p>
    <w:p>
      <w:pPr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步行380米（约6分钟）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66055" cy="3491230"/>
            <wp:effectExtent l="0" t="0" r="10795" b="13970"/>
            <wp:docPr id="1" name="图片 1" descr="无标题4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4_meitu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12A86"/>
    <w:rsid w:val="380B33CE"/>
    <w:rsid w:val="5B18729C"/>
    <w:rsid w:val="72AA0C6F"/>
    <w:rsid w:val="74812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2019-09-20T00:33:00Z</dcterms:created>
  <dc:creator>董晶晶</dc:creator>
  <cp:lastModifiedBy>黄振虎</cp:lastModifiedBy>
  <dcterms:modified xsi:type="dcterms:W3CDTF">2019-12-02T00:31:07Z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