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75" w:rsidRPr="00F17575" w:rsidRDefault="00F17575">
      <w:pPr>
        <w:rPr>
          <w:rFonts w:ascii="黑体" w:eastAsia="黑体"/>
          <w:sz w:val="24"/>
        </w:rPr>
      </w:pPr>
      <w:r w:rsidRPr="00F17575">
        <w:rPr>
          <w:rFonts w:ascii="黑体" w:eastAsia="黑体" w:hint="eastAsia"/>
          <w:sz w:val="24"/>
        </w:rPr>
        <w:t>附件：</w:t>
      </w:r>
    </w:p>
    <w:p w:rsidR="00F17575" w:rsidRDefault="00F17575"/>
    <w:tbl>
      <w:tblPr>
        <w:tblW w:w="7938" w:type="dxa"/>
        <w:tblInd w:w="250" w:type="dxa"/>
        <w:tblLook w:val="04A0"/>
      </w:tblPr>
      <w:tblGrid>
        <w:gridCol w:w="2552"/>
        <w:gridCol w:w="2551"/>
        <w:gridCol w:w="2835"/>
      </w:tblGrid>
      <w:tr w:rsidR="00F17575" w:rsidRPr="00366041" w:rsidTr="00F17575">
        <w:trPr>
          <w:trHeight w:val="1020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7575" w:rsidRPr="00F17575" w:rsidRDefault="00F17575" w:rsidP="00F17575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28"/>
              </w:rPr>
            </w:pPr>
            <w:r w:rsidRPr="00F17575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南京市江北新区管委会2019年公开招聘</w:t>
            </w:r>
          </w:p>
          <w:p w:rsidR="00F17575" w:rsidRPr="00F17575" w:rsidRDefault="00F17575" w:rsidP="00F17575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28"/>
              </w:rPr>
            </w:pPr>
            <w:r w:rsidRPr="00F17575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聘任制公务员</w:t>
            </w:r>
            <w:r w:rsidR="0049235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进入</w:t>
            </w:r>
            <w:r w:rsidR="00366041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考察</w:t>
            </w:r>
            <w:r w:rsidRPr="00F17575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28"/>
              </w:rPr>
              <w:t>人员名单</w:t>
            </w:r>
          </w:p>
          <w:p w:rsidR="00F17575" w:rsidRPr="000F2F34" w:rsidRDefault="00F17575" w:rsidP="00F17575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F17575" w:rsidRPr="00F17575" w:rsidTr="00F17575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75" w:rsidRPr="00F17575" w:rsidRDefault="00F17575" w:rsidP="00F1757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F1757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聘任职位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75" w:rsidRPr="00F17575" w:rsidRDefault="00366041" w:rsidP="00F1757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考察</w:t>
            </w:r>
            <w:r w:rsidR="00F17575" w:rsidRPr="00F1757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575" w:rsidRPr="00F17575" w:rsidRDefault="000F2F34" w:rsidP="00F1757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</w:tr>
      <w:tr w:rsidR="000F2F34" w:rsidRPr="00F17575" w:rsidTr="00366041">
        <w:trPr>
          <w:trHeight w:val="4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1" w:rsidRPr="00F17575" w:rsidRDefault="00366041" w:rsidP="003660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南京市江北新区管委会科技</w:t>
            </w:r>
            <w:proofErr w:type="gramStart"/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创新局智慧</w:t>
            </w:r>
            <w:proofErr w:type="gramEnd"/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新区</w:t>
            </w:r>
          </w:p>
          <w:p w:rsidR="000F2F34" w:rsidRPr="00F17575" w:rsidRDefault="00366041" w:rsidP="003660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首席</w:t>
            </w:r>
            <w:proofErr w:type="gramStart"/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架构师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34" w:rsidRPr="000F2F34" w:rsidRDefault="000F2F34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邢晓江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34" w:rsidRPr="000F2F34" w:rsidRDefault="000F2F34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200411202</w:t>
            </w:r>
          </w:p>
        </w:tc>
      </w:tr>
      <w:tr w:rsidR="000F2F34" w:rsidRPr="00F17575" w:rsidTr="00F17575">
        <w:trPr>
          <w:trHeight w:val="4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34" w:rsidRPr="00F17575" w:rsidRDefault="000F2F34" w:rsidP="00F175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34" w:rsidRPr="000F2F34" w:rsidRDefault="000F2F34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李楠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F34" w:rsidRPr="000F2F34" w:rsidRDefault="000F2F34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200411203</w:t>
            </w:r>
          </w:p>
        </w:tc>
      </w:tr>
      <w:tr w:rsidR="000F2F34" w:rsidRPr="00F17575" w:rsidTr="00366041">
        <w:trPr>
          <w:trHeight w:val="4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041" w:rsidRPr="00F17575" w:rsidRDefault="00366041" w:rsidP="003660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南京市江北新区管委会规划和自然资源局</w:t>
            </w:r>
          </w:p>
          <w:p w:rsidR="000F2F34" w:rsidRPr="00F17575" w:rsidRDefault="00366041" w:rsidP="00366041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F17575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副总规划师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34" w:rsidRPr="000F2F34" w:rsidRDefault="000F2F34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潘春燕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34" w:rsidRPr="000F2F34" w:rsidRDefault="000F2F34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200411102</w:t>
            </w:r>
          </w:p>
        </w:tc>
      </w:tr>
      <w:tr w:rsidR="000F2F34" w:rsidRPr="00F17575" w:rsidTr="00F17575">
        <w:trPr>
          <w:trHeight w:val="4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34" w:rsidRPr="00F17575" w:rsidRDefault="000F2F34" w:rsidP="00F1757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34" w:rsidRPr="000F2F34" w:rsidRDefault="000F2F34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proofErr w:type="gramStart"/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易千枫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34" w:rsidRPr="000F2F34" w:rsidRDefault="000F2F34" w:rsidP="00A550B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0F2F34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200411104</w:t>
            </w:r>
          </w:p>
        </w:tc>
      </w:tr>
    </w:tbl>
    <w:p w:rsidR="000F089F" w:rsidRDefault="000F089F"/>
    <w:sectPr w:rsidR="000F089F" w:rsidSect="000F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DF" w:rsidRDefault="00FF15DF" w:rsidP="00F17575">
      <w:r>
        <w:separator/>
      </w:r>
    </w:p>
  </w:endnote>
  <w:endnote w:type="continuationSeparator" w:id="0">
    <w:p w:rsidR="00FF15DF" w:rsidRDefault="00FF15DF" w:rsidP="00F1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DF" w:rsidRDefault="00FF15DF" w:rsidP="00F17575">
      <w:r>
        <w:separator/>
      </w:r>
    </w:p>
  </w:footnote>
  <w:footnote w:type="continuationSeparator" w:id="0">
    <w:p w:rsidR="00FF15DF" w:rsidRDefault="00FF15DF" w:rsidP="00F17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575"/>
    <w:rsid w:val="000C3567"/>
    <w:rsid w:val="000E0FED"/>
    <w:rsid w:val="000F089F"/>
    <w:rsid w:val="000F2F34"/>
    <w:rsid w:val="0011768B"/>
    <w:rsid w:val="0012340E"/>
    <w:rsid w:val="001D10CC"/>
    <w:rsid w:val="001F6961"/>
    <w:rsid w:val="0021297A"/>
    <w:rsid w:val="00220E39"/>
    <w:rsid w:val="00253195"/>
    <w:rsid w:val="002725B6"/>
    <w:rsid w:val="00343E9D"/>
    <w:rsid w:val="00366041"/>
    <w:rsid w:val="00366525"/>
    <w:rsid w:val="003A03C7"/>
    <w:rsid w:val="003A724A"/>
    <w:rsid w:val="00492359"/>
    <w:rsid w:val="004E560B"/>
    <w:rsid w:val="0053527D"/>
    <w:rsid w:val="00565EDF"/>
    <w:rsid w:val="005D60C1"/>
    <w:rsid w:val="005D7766"/>
    <w:rsid w:val="005F6F00"/>
    <w:rsid w:val="00613B4C"/>
    <w:rsid w:val="00671B2C"/>
    <w:rsid w:val="006A3781"/>
    <w:rsid w:val="006B60F9"/>
    <w:rsid w:val="006B69EC"/>
    <w:rsid w:val="006E1FBB"/>
    <w:rsid w:val="00725424"/>
    <w:rsid w:val="007A75D9"/>
    <w:rsid w:val="008062A6"/>
    <w:rsid w:val="008715B1"/>
    <w:rsid w:val="008A00B7"/>
    <w:rsid w:val="0090297D"/>
    <w:rsid w:val="0091297F"/>
    <w:rsid w:val="00960255"/>
    <w:rsid w:val="00997D64"/>
    <w:rsid w:val="00AF0273"/>
    <w:rsid w:val="00B15427"/>
    <w:rsid w:val="00BD1D74"/>
    <w:rsid w:val="00C16DDA"/>
    <w:rsid w:val="00CD0529"/>
    <w:rsid w:val="00CE4BB8"/>
    <w:rsid w:val="00D41452"/>
    <w:rsid w:val="00D63C5B"/>
    <w:rsid w:val="00D91A0C"/>
    <w:rsid w:val="00DC17E2"/>
    <w:rsid w:val="00DD28BE"/>
    <w:rsid w:val="00DD300A"/>
    <w:rsid w:val="00DD5C06"/>
    <w:rsid w:val="00E07D54"/>
    <w:rsid w:val="00EE5170"/>
    <w:rsid w:val="00F17575"/>
    <w:rsid w:val="00F45399"/>
    <w:rsid w:val="00F57362"/>
    <w:rsid w:val="00F6524D"/>
    <w:rsid w:val="00FA0976"/>
    <w:rsid w:val="00FF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5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魏瑞鲁</dc:creator>
  <cp:keywords/>
  <dc:description/>
  <cp:lastModifiedBy>魏瑞鲁</cp:lastModifiedBy>
  <cp:revision>6</cp:revision>
  <cp:lastPrinted>2020-04-21T06:38:00Z</cp:lastPrinted>
  <dcterms:created xsi:type="dcterms:W3CDTF">2020-01-16T07:06:00Z</dcterms:created>
  <dcterms:modified xsi:type="dcterms:W3CDTF">2020-04-21T06:38:00Z</dcterms:modified>
</cp:coreProperties>
</file>