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EC" w:rsidRPr="00802AEC" w:rsidRDefault="00802AEC" w:rsidP="00802AEC">
      <w:pPr>
        <w:widowControl/>
        <w:spacing w:line="56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802AEC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br/>
        <w:t>四川省红十字会机关2021年公开考调</w:t>
      </w:r>
    </w:p>
    <w:p w:rsidR="00802AEC" w:rsidRPr="00802AEC" w:rsidRDefault="00802AEC" w:rsidP="00802AEC">
      <w:pPr>
        <w:widowControl/>
        <w:spacing w:line="560" w:lineRule="atLeast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802AEC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工作人员报名表</w:t>
      </w:r>
    </w:p>
    <w:tbl>
      <w:tblPr>
        <w:tblW w:w="91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838"/>
        <w:gridCol w:w="296"/>
        <w:gridCol w:w="784"/>
        <w:gridCol w:w="276"/>
        <w:gridCol w:w="804"/>
        <w:gridCol w:w="244"/>
        <w:gridCol w:w="836"/>
        <w:gridCol w:w="709"/>
        <w:gridCol w:w="1450"/>
        <w:gridCol w:w="1643"/>
      </w:tblGrid>
      <w:tr w:rsidR="00802AEC" w:rsidRPr="00802AEC" w:rsidTr="00802AEC">
        <w:trPr>
          <w:trHeight w:val="572"/>
          <w:jc w:val="center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性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2寸近期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免冠彩色照片</w:t>
            </w:r>
          </w:p>
        </w:tc>
      </w:tr>
      <w:tr w:rsidR="00802AEC" w:rsidRPr="00802AEC" w:rsidTr="00802AEC">
        <w:trPr>
          <w:trHeight w:val="554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民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ind w:right="-42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籍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</w:tr>
      <w:tr w:rsidR="00802AEC" w:rsidRPr="00802AEC" w:rsidTr="00802AEC">
        <w:trPr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参加工作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时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政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治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面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</w:tr>
      <w:tr w:rsidR="00802AEC" w:rsidRPr="00802AEC" w:rsidTr="00802AEC">
        <w:trPr>
          <w:trHeight w:val="787"/>
          <w:jc w:val="center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 历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教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</w:tr>
      <w:tr w:rsidR="00802AEC" w:rsidRPr="00802AEC" w:rsidTr="00802AEC">
        <w:trPr>
          <w:trHeight w:val="7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在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职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教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</w:tr>
      <w:tr w:rsidR="00802AEC" w:rsidRPr="00802AEC" w:rsidTr="00802AEC">
        <w:trPr>
          <w:trHeight w:val="772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32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取得公务员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（参公）身份时间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</w:tr>
      <w:tr w:rsidR="00802AEC" w:rsidRPr="00802AEC" w:rsidTr="00802AEC">
        <w:trPr>
          <w:trHeight w:val="772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号 码</w:t>
            </w:r>
          </w:p>
        </w:tc>
        <w:tc>
          <w:tcPr>
            <w:tcW w:w="32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</w:tr>
      <w:tr w:rsidR="00802AEC" w:rsidRPr="00802AEC" w:rsidTr="00802AEC">
        <w:trPr>
          <w:trHeight w:val="772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4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报考职位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编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30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</w:tr>
      <w:tr w:rsidR="00802AEC" w:rsidRPr="00802AEC" w:rsidTr="00802AEC">
        <w:trPr>
          <w:trHeight w:val="5140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主要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8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ind w:firstLine="298"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（从大学开始填写，学习期间注明院校和专业）</w:t>
            </w:r>
          </w:p>
        </w:tc>
      </w:tr>
      <w:tr w:rsidR="00802AEC" w:rsidRPr="00802AEC" w:rsidTr="00802AEC">
        <w:trPr>
          <w:trHeight w:val="1322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奖惩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8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（奖励限最近</w:t>
            </w:r>
            <w:r w:rsidRPr="00802AEC"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3</w:t>
            </w: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年，写明奖励名称、授予单位和时间）</w:t>
            </w:r>
          </w:p>
        </w:tc>
      </w:tr>
      <w:tr w:rsidR="00802AEC" w:rsidRPr="00802AEC" w:rsidTr="00802AEC">
        <w:trPr>
          <w:trHeight w:val="1116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年度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考核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8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ind w:firstLine="298"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2017年度考核结果为</w:t>
            </w:r>
            <w:r w:rsidRPr="00802AEC"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**</w:t>
            </w: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；</w:t>
            </w:r>
            <w:r w:rsidRPr="00802AEC"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2018</w:t>
            </w: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年度考核结果为</w:t>
            </w:r>
            <w:r w:rsidRPr="00802AEC"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**</w:t>
            </w: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；</w:t>
            </w:r>
            <w:r w:rsidRPr="00802AEC"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2019</w:t>
            </w: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年度考核结果为</w:t>
            </w:r>
            <w:r w:rsidRPr="00802AEC"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**</w:t>
            </w: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。</w:t>
            </w:r>
          </w:p>
        </w:tc>
      </w:tr>
      <w:tr w:rsidR="00802AEC" w:rsidRPr="00802AEC" w:rsidTr="00802AEC">
        <w:trPr>
          <w:jc w:val="center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家庭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成员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主要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社会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称 谓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出 生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政 治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802AEC" w:rsidRPr="00802AEC" w:rsidTr="00802AEC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02AEC" w:rsidRPr="00802AEC" w:rsidTr="00802AEC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02AEC" w:rsidRPr="00802AEC" w:rsidTr="00802AEC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02AEC" w:rsidRPr="00802AEC" w:rsidTr="00802AEC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02AEC" w:rsidRPr="00802AEC" w:rsidTr="00802AEC">
        <w:trPr>
          <w:trHeight w:val="3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02AEC" w:rsidRPr="00802AEC" w:rsidTr="00802AEC">
        <w:trPr>
          <w:trHeight w:val="1915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报名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人员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8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ind w:firstLine="240"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本人已经认真阅读考调公告，所填报的个人信息和提供的资料全部属实。若有不实之处，本人愿承担有关后果及相应责任。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     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报名人员签名：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              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02AEC" w:rsidRPr="00802AEC" w:rsidTr="00802AEC">
        <w:trPr>
          <w:trHeight w:val="1462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所在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EC" w:rsidRPr="00802AEC" w:rsidRDefault="00802AEC" w:rsidP="00802AEC">
            <w:pPr>
              <w:widowControl/>
              <w:spacing w:line="360" w:lineRule="atLeast"/>
              <w:ind w:firstLine="298"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（按干部管理权限，由所在单位或主管部门对表格内容进行严格审查，签署是否同意参加考调的意见，并加盖公章）</w:t>
            </w:r>
          </w:p>
          <w:p w:rsidR="00802AEC" w:rsidRPr="00802AEC" w:rsidRDefault="00802AEC" w:rsidP="00802AEC">
            <w:pPr>
              <w:widowControl/>
              <w:spacing w:line="360" w:lineRule="atLeast"/>
              <w:ind w:firstLine="4440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（盖章）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                            </w:t>
            </w:r>
          </w:p>
          <w:p w:rsidR="00802AEC" w:rsidRPr="00802AEC" w:rsidRDefault="00802AEC" w:rsidP="00802AEC">
            <w:pPr>
              <w:widowControl/>
              <w:spacing w:line="360" w:lineRule="atLeast"/>
              <w:ind w:firstLine="4440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02AEC" w:rsidRPr="00802AEC" w:rsidTr="00802AEC">
        <w:trPr>
          <w:trHeight w:val="1643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干部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权限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主管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部门</w:t>
            </w:r>
          </w:p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EC" w:rsidRPr="00802AEC" w:rsidRDefault="00802AEC" w:rsidP="00802AEC">
            <w:pPr>
              <w:widowControl/>
              <w:spacing w:line="360" w:lineRule="atLeast"/>
              <w:ind w:firstLine="298"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30"/>
                <w:szCs w:val="30"/>
              </w:rPr>
              <w:t>（按干部管理权限，由所在单位或主管部门对表格内容进行严格审查，签署是否同意参加考调的意见，并加盖公章） </w:t>
            </w:r>
          </w:p>
          <w:p w:rsidR="00802AEC" w:rsidRPr="00802AEC" w:rsidRDefault="00802AEC" w:rsidP="00802AEC">
            <w:pPr>
              <w:widowControl/>
              <w:spacing w:line="360" w:lineRule="atLeast"/>
              <w:ind w:firstLine="4440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（盖章）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                                                           </w:t>
            </w:r>
          </w:p>
          <w:p w:rsidR="00802AEC" w:rsidRPr="00802AEC" w:rsidRDefault="00802AEC" w:rsidP="00802AEC">
            <w:pPr>
              <w:widowControl/>
              <w:spacing w:line="360" w:lineRule="atLeast"/>
              <w:ind w:firstLine="4440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802AEC">
              <w:rPr>
                <w:rFonts w:ascii="Calibri" w:eastAsia="黑体" w:hAnsi="Calibri" w:cs="Calibri"/>
                <w:color w:val="000000"/>
                <w:kern w:val="0"/>
                <w:sz w:val="24"/>
                <w:szCs w:val="24"/>
              </w:rPr>
              <w:t>   </w:t>
            </w:r>
            <w:r w:rsidRPr="00802AEC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02AEC" w:rsidRPr="00802AEC" w:rsidTr="00802AEC">
        <w:trPr>
          <w:trHeight w:val="887"/>
          <w:jc w:val="center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AEC" w:rsidRPr="00802AEC" w:rsidRDefault="00802AEC" w:rsidP="00802AEC">
            <w:pPr>
              <w:widowControl/>
              <w:spacing w:line="360" w:lineRule="atLeast"/>
              <w:jc w:val="center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  <w:r w:rsidRPr="00802AE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88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AEC" w:rsidRPr="00802AEC" w:rsidRDefault="00802AEC" w:rsidP="00802AEC">
            <w:pPr>
              <w:widowControl/>
              <w:jc w:val="left"/>
              <w:rPr>
                <w:rFonts w:ascii="Calibri" w:eastAsia="微软雅黑" w:hAnsi="Calibri" w:cs="Times New Roman"/>
                <w:color w:val="000000"/>
                <w:kern w:val="0"/>
                <w:szCs w:val="21"/>
              </w:rPr>
            </w:pPr>
          </w:p>
        </w:tc>
      </w:tr>
    </w:tbl>
    <w:p w:rsidR="00802AEC" w:rsidRPr="00802AEC" w:rsidRDefault="00802AEC" w:rsidP="00802AEC">
      <w:pPr>
        <w:widowControl/>
        <w:spacing w:line="360" w:lineRule="atLeast"/>
        <w:jc w:val="left"/>
        <w:rPr>
          <w:rFonts w:ascii="Calibri" w:eastAsia="宋体" w:hAnsi="Calibri" w:cs="宋体"/>
          <w:color w:val="000000"/>
          <w:kern w:val="0"/>
          <w:szCs w:val="21"/>
        </w:rPr>
      </w:pPr>
      <w:r w:rsidRPr="00802AEC">
        <w:rPr>
          <w:rFonts w:ascii="黑体" w:eastAsia="黑体" w:hAnsi="黑体" w:cs="宋体" w:hint="eastAsia"/>
          <w:color w:val="FF0000"/>
          <w:kern w:val="0"/>
          <w:sz w:val="28"/>
          <w:szCs w:val="28"/>
        </w:rPr>
        <w:t>（注：请考生自行删除括号内容。）</w:t>
      </w:r>
    </w:p>
    <w:p w:rsidR="00F8481C" w:rsidRDefault="00F8481C">
      <w:bookmarkStart w:id="0" w:name="_GoBack"/>
      <w:bookmarkEnd w:id="0"/>
    </w:p>
    <w:sectPr w:rsidR="00F8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EC"/>
    <w:rsid w:val="00802AEC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FCE1A-58C5-4A4C-A198-67A92EEE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2021-01-18T08:15:00Z</dcterms:created>
  <dcterms:modified xsi:type="dcterms:W3CDTF">2021-01-18T08:16:00Z</dcterms:modified>
</cp:coreProperties>
</file>