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F5" w:rsidRPr="00177EF5" w:rsidRDefault="00177EF5" w:rsidP="00177EF5">
      <w:pPr>
        <w:widowControl/>
        <w:shd w:val="clear" w:color="auto" w:fill="FFFFFF"/>
        <w:spacing w:line="640" w:lineRule="atLeast"/>
        <w:ind w:left="360" w:hanging="36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77EF5">
        <w:rPr>
          <w:rFonts w:ascii="Arial" w:eastAsia="宋体" w:hAnsi="Arial" w:cs="Arial"/>
          <w:color w:val="333333"/>
          <w:kern w:val="0"/>
          <w:sz w:val="24"/>
          <w:szCs w:val="24"/>
        </w:rPr>
        <w:t>附件：</w:t>
      </w:r>
    </w:p>
    <w:p w:rsidR="00177EF5" w:rsidRPr="00177EF5" w:rsidRDefault="00177EF5" w:rsidP="00177EF5">
      <w:pPr>
        <w:widowControl/>
        <w:shd w:val="clear" w:color="auto" w:fill="FFFFFF"/>
        <w:spacing w:line="560" w:lineRule="atLeast"/>
        <w:ind w:left="360" w:hanging="360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77EF5">
        <w:rPr>
          <w:rFonts w:ascii="Arial" w:eastAsia="宋体" w:hAnsi="Arial" w:cs="Arial"/>
          <w:color w:val="333333"/>
          <w:spacing w:val="-20"/>
          <w:kern w:val="0"/>
          <w:sz w:val="24"/>
          <w:szCs w:val="24"/>
        </w:rPr>
        <w:t>新化县人民政府研究室选调文秘工作人员报名表</w:t>
      </w:r>
    </w:p>
    <w:p w:rsidR="00177EF5" w:rsidRPr="00177EF5" w:rsidRDefault="00177EF5" w:rsidP="00177EF5">
      <w:pPr>
        <w:widowControl/>
        <w:shd w:val="clear" w:color="auto" w:fill="FFFFFF"/>
        <w:spacing w:line="560" w:lineRule="atLeast"/>
        <w:ind w:left="360" w:hanging="360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77EF5">
        <w:rPr>
          <w:rFonts w:ascii="Arial" w:eastAsia="宋体" w:hAnsi="Arial" w:cs="Arial"/>
          <w:color w:val="333333"/>
          <w:kern w:val="0"/>
          <w:sz w:val="24"/>
          <w:szCs w:val="24"/>
        </w:rPr>
        <w:t> </w:t>
      </w:r>
    </w:p>
    <w:p w:rsidR="00177EF5" w:rsidRPr="00177EF5" w:rsidRDefault="00177EF5" w:rsidP="00177EF5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77EF5">
        <w:rPr>
          <w:rFonts w:ascii="Arial" w:eastAsia="宋体" w:hAnsi="Arial" w:cs="Arial"/>
          <w:color w:val="333333"/>
          <w:kern w:val="0"/>
          <w:sz w:val="24"/>
          <w:szCs w:val="24"/>
        </w:rPr>
        <w:t> </w:t>
      </w:r>
    </w:p>
    <w:tbl>
      <w:tblPr>
        <w:tblW w:w="90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60"/>
        <w:gridCol w:w="405"/>
        <w:gridCol w:w="810"/>
        <w:gridCol w:w="540"/>
        <w:gridCol w:w="765"/>
        <w:gridCol w:w="135"/>
        <w:gridCol w:w="1050"/>
        <w:gridCol w:w="870"/>
        <w:gridCol w:w="15"/>
        <w:gridCol w:w="1185"/>
        <w:gridCol w:w="2430"/>
      </w:tblGrid>
      <w:tr w:rsidR="00177EF5" w:rsidRPr="00177EF5" w:rsidTr="00177EF5">
        <w:trPr>
          <w:trHeight w:val="630"/>
          <w:jc w:val="center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姓</w:t>
            </w: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   </w:t>
            </w: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照</w:t>
            </w:r>
          </w:p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片</w:t>
            </w:r>
          </w:p>
        </w:tc>
      </w:tr>
      <w:tr w:rsidR="00177EF5" w:rsidRPr="00177EF5" w:rsidTr="00177EF5">
        <w:trPr>
          <w:trHeight w:val="615"/>
          <w:jc w:val="center"/>
        </w:trPr>
        <w:tc>
          <w:tcPr>
            <w:tcW w:w="12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</w:t>
            </w:r>
          </w:p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入党</w:t>
            </w:r>
          </w:p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EF5" w:rsidRPr="00177EF5" w:rsidRDefault="00177EF5" w:rsidP="00177EF5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77EF5" w:rsidRPr="00177EF5" w:rsidTr="00177EF5">
        <w:trPr>
          <w:trHeight w:val="450"/>
          <w:jc w:val="center"/>
        </w:trPr>
        <w:tc>
          <w:tcPr>
            <w:tcW w:w="129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毕业院校</w:t>
            </w:r>
          </w:p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第一学历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EF5" w:rsidRPr="00177EF5" w:rsidRDefault="00177EF5" w:rsidP="00177EF5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77EF5" w:rsidRPr="00177EF5" w:rsidTr="00177EF5">
        <w:trPr>
          <w:trHeight w:val="420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EF5" w:rsidRPr="00177EF5" w:rsidRDefault="00177EF5" w:rsidP="00177EF5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EF5" w:rsidRPr="00177EF5" w:rsidRDefault="00177EF5" w:rsidP="00177EF5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EF5" w:rsidRPr="00177EF5" w:rsidRDefault="00177EF5" w:rsidP="00177EF5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EF5" w:rsidRPr="00177EF5" w:rsidRDefault="00177EF5" w:rsidP="00177EF5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77EF5" w:rsidRPr="00177EF5" w:rsidTr="00177EF5">
        <w:trPr>
          <w:trHeight w:val="630"/>
          <w:jc w:val="center"/>
        </w:trPr>
        <w:tc>
          <w:tcPr>
            <w:tcW w:w="12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77EF5" w:rsidRPr="00177EF5" w:rsidTr="00177EF5">
        <w:trPr>
          <w:trHeight w:val="3450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个</w:t>
            </w:r>
          </w:p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简</w:t>
            </w:r>
          </w:p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82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77EF5" w:rsidRPr="00177EF5" w:rsidTr="00177EF5">
        <w:trPr>
          <w:trHeight w:val="169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奖</w:t>
            </w:r>
          </w:p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惩</w:t>
            </w:r>
          </w:p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情</w:t>
            </w:r>
          </w:p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况</w:t>
            </w:r>
          </w:p>
        </w:tc>
        <w:tc>
          <w:tcPr>
            <w:tcW w:w="82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77EF5" w:rsidRPr="00177EF5" w:rsidTr="00177EF5">
        <w:trPr>
          <w:trHeight w:val="510"/>
          <w:jc w:val="center"/>
        </w:trPr>
        <w:tc>
          <w:tcPr>
            <w:tcW w:w="88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家</w:t>
            </w:r>
          </w:p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庭</w:t>
            </w:r>
          </w:p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主</w:t>
            </w:r>
          </w:p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要</w:t>
            </w:r>
          </w:p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成</w:t>
            </w:r>
          </w:p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称谓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工作单位及职务</w:t>
            </w:r>
          </w:p>
        </w:tc>
      </w:tr>
      <w:tr w:rsidR="00177EF5" w:rsidRPr="00177EF5" w:rsidTr="00177EF5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EF5" w:rsidRPr="00177EF5" w:rsidRDefault="00177EF5" w:rsidP="00177EF5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77EF5" w:rsidRPr="00177EF5" w:rsidTr="00177EF5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EF5" w:rsidRPr="00177EF5" w:rsidRDefault="00177EF5" w:rsidP="00177EF5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77EF5" w:rsidRPr="00177EF5" w:rsidTr="00177EF5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EF5" w:rsidRPr="00177EF5" w:rsidRDefault="00177EF5" w:rsidP="00177EF5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77EF5" w:rsidRPr="00177EF5" w:rsidTr="00177EF5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EF5" w:rsidRPr="00177EF5" w:rsidRDefault="00177EF5" w:rsidP="00177EF5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EF5" w:rsidRPr="00177EF5" w:rsidRDefault="00177EF5" w:rsidP="00177EF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77EF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B04ECB" w:rsidRDefault="00B04ECB">
      <w:bookmarkStart w:id="0" w:name="_GoBack"/>
      <w:bookmarkEnd w:id="0"/>
    </w:p>
    <w:sectPr w:rsidR="00B04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7C2" w:rsidRDefault="00A617C2" w:rsidP="00177EF5">
      <w:r>
        <w:separator/>
      </w:r>
    </w:p>
  </w:endnote>
  <w:endnote w:type="continuationSeparator" w:id="0">
    <w:p w:rsidR="00A617C2" w:rsidRDefault="00A617C2" w:rsidP="0017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7C2" w:rsidRDefault="00A617C2" w:rsidP="00177EF5">
      <w:r>
        <w:separator/>
      </w:r>
    </w:p>
  </w:footnote>
  <w:footnote w:type="continuationSeparator" w:id="0">
    <w:p w:rsidR="00A617C2" w:rsidRDefault="00A617C2" w:rsidP="00177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46"/>
    <w:rsid w:val="00177EF5"/>
    <w:rsid w:val="00A617C2"/>
    <w:rsid w:val="00B04ECB"/>
    <w:rsid w:val="00B7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2E9669-D679-475E-B0D9-3E104278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E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7E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1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8400">
          <w:marLeft w:val="0"/>
          <w:marRight w:val="0"/>
          <w:marTop w:val="225"/>
          <w:marBottom w:val="0"/>
          <w:divBdr>
            <w:top w:val="single" w:sz="6" w:space="0" w:color="D3D8DC"/>
            <w:left w:val="single" w:sz="6" w:space="14" w:color="D3D8DC"/>
            <w:bottom w:val="single" w:sz="6" w:space="15" w:color="D3D8DC"/>
            <w:right w:val="single" w:sz="6" w:space="14" w:color="D3D8DC"/>
          </w:divBdr>
          <w:divsChild>
            <w:div w:id="297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191">
                  <w:marLeft w:val="0"/>
                  <w:marRight w:val="0"/>
                  <w:marTop w:val="0"/>
                  <w:marBottom w:val="0"/>
                  <w:divBdr>
                    <w:top w:val="single" w:sz="6" w:space="11" w:color="EAE9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2017-07-14T00:23:00Z</dcterms:created>
  <dcterms:modified xsi:type="dcterms:W3CDTF">2017-07-14T00:23:00Z</dcterms:modified>
</cp:coreProperties>
</file>